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628" w:type="dxa"/>
          </w:tcPr>
          <w:p w:rsidR="00C82FC8" w:rsidRDefault="00154324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Куркина Кристина Алексеевна 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бухгалтерский учет (по отраслям) 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обучающегося </w:t>
            </w:r>
          </w:p>
        </w:tc>
        <w:tc>
          <w:tcPr>
            <w:tcW w:w="6628" w:type="dxa"/>
          </w:tcPr>
          <w:p w:rsidR="00C82FC8" w:rsidRDefault="00ED4BC1" w:rsidP="00154324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8914-</w:t>
            </w:r>
            <w:r w:rsidR="00154324">
              <w:rPr>
                <w:rFonts w:ascii="Times New Roman" w:hAnsi="Times New Roman" w:cs="Times New Roman"/>
                <w:sz w:val="28"/>
                <w:szCs w:val="28"/>
              </w:rPr>
              <w:t>218-20-82</w:t>
            </w:r>
          </w:p>
          <w:p w:rsidR="008273D5" w:rsidRPr="008273D5" w:rsidRDefault="008273D5" w:rsidP="00154324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kristina.kurkina.00list.ru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ED4BC1" w:rsidP="00154324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681000 Хабаровский край, г. Комсомольск-на-Амуре, ул. </w:t>
            </w:r>
            <w:r w:rsidR="00154324">
              <w:rPr>
                <w:rFonts w:ascii="Times New Roman" w:hAnsi="Times New Roman" w:cs="Times New Roman"/>
                <w:sz w:val="28"/>
                <w:szCs w:val="28"/>
              </w:rPr>
              <w:t>Молодогвардейская 21</w:t>
            </w:r>
            <w:r w:rsidR="00C17A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43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Pr="00ED4BC1" w:rsidRDefault="00360F98" w:rsidP="00360F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 трудоустройства:</w:t>
      </w:r>
      <w:r w:rsidR="00ED4BC1">
        <w:rPr>
          <w:rFonts w:ascii="Times New Roman" w:hAnsi="Times New Roman" w:cs="Times New Roman"/>
          <w:sz w:val="28"/>
          <w:szCs w:val="28"/>
        </w:rPr>
        <w:t xml:space="preserve"> </w:t>
      </w:r>
      <w:r w:rsidR="00ED4BC1" w:rsidRPr="00ED4BC1">
        <w:rPr>
          <w:rFonts w:ascii="Times New Roman" w:hAnsi="Times New Roman" w:cs="Times New Roman"/>
          <w:sz w:val="28"/>
          <w:szCs w:val="28"/>
          <w:u w:val="single"/>
        </w:rPr>
        <w:t>приобретение трудового стажа, карьерн</w:t>
      </w:r>
      <w:r w:rsidR="00ED4BC1">
        <w:rPr>
          <w:rFonts w:ascii="Times New Roman" w:hAnsi="Times New Roman" w:cs="Times New Roman"/>
          <w:sz w:val="28"/>
          <w:szCs w:val="28"/>
          <w:u w:val="single"/>
        </w:rPr>
        <w:t>ый рост, финансовое обеспечение</w:t>
      </w:r>
      <w:r w:rsidR="00ED4BC1" w:rsidRPr="00ED4B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/>
      </w:tblPr>
      <w:tblGrid>
        <w:gridCol w:w="1934"/>
        <w:gridCol w:w="4763"/>
        <w:gridCol w:w="2874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360F98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Default="0052521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олимпиаде «Вектор-развития: «Основы бухгалтерского учета»». </w:t>
            </w:r>
          </w:p>
        </w:tc>
        <w:tc>
          <w:tcPr>
            <w:tcW w:w="2800" w:type="dxa"/>
          </w:tcPr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диплома по олимпиаде </w:t>
            </w: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«Вектор-развития: «Основы бухгалтерского учета»».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обучающих вебинаров по финансовой грамотности 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фонда поддержки предпринимательства 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«Вектор-развития: «Основы бухгалтерского учета»».</w:t>
            </w:r>
          </w:p>
        </w:tc>
        <w:tc>
          <w:tcPr>
            <w:tcW w:w="280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Получение диплома по олимпиаде «Вектор-развития: «Основы бухгалтерского учета»».</w:t>
            </w:r>
          </w:p>
          <w:p w:rsidR="008273D5" w:rsidRDefault="008273D5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73D5" w:rsidRDefault="008273D5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73D5" w:rsidRDefault="008273D5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73D5" w:rsidRDefault="008273D5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73D5" w:rsidRDefault="008273D5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73D5" w:rsidRPr="008273D5" w:rsidRDefault="008273D5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525211" w:rsidRDefault="00525211" w:rsidP="008273D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</w:tc>
        <w:tc>
          <w:tcPr>
            <w:tcW w:w="2800" w:type="dxa"/>
          </w:tcPr>
          <w:p w:rsidR="00360F98" w:rsidRDefault="0052521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Успешная сдача дифференцированных зачетов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360F98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практики по профессиональным модулям:</w:t>
            </w:r>
          </w:p>
          <w:p w:rsidR="004F363F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  <w:p w:rsidR="004F363F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360F98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учебной практики и успешная защита отчетов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C17AAF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работаете, то указать место работы (полное наименование предприятия,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руководителя)</w:t>
            </w:r>
          </w:p>
        </w:tc>
        <w:tc>
          <w:tcPr>
            <w:tcW w:w="5777" w:type="dxa"/>
          </w:tcPr>
          <w:p w:rsidR="00CA6D9C" w:rsidRDefault="00CA6D9C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ТЦ БУМ ИП </w:t>
            </w:r>
            <w:r w:rsidR="00AC1A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агазин нижнего белья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4E96" w:rsidRPr="00CA6D9C" w:rsidRDefault="00CA6D9C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Яновка Дмитрий Игоревич </w:t>
            </w:r>
            <w:r w:rsidRPr="00CA6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не работаете, укажите причину</w:t>
            </w:r>
          </w:p>
        </w:tc>
        <w:tc>
          <w:tcPr>
            <w:tcW w:w="5777" w:type="dxa"/>
          </w:tcPr>
          <w:p w:rsidR="00CA6D9C" w:rsidRDefault="00CA6D9C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9C" w:rsidRDefault="00CA6D9C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CA6D9C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CA6D9C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БУМ Магазин нижнего белья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AC1A5E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Продавец-консультант </w:t>
            </w: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5E" w:rsidRDefault="00AC1A5E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C1A5E" w:rsidRDefault="00AC1A5E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C1A5E" w:rsidRDefault="00AC1A5E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C1A5E" w:rsidRDefault="00AC1A5E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</w:t>
      </w:r>
      <w:r w:rsidR="00AC1A5E">
        <w:rPr>
          <w:rFonts w:ascii="Times New Roman" w:hAnsi="Times New Roman" w:cs="Times New Roman"/>
          <w:sz w:val="28"/>
          <w:szCs w:val="28"/>
        </w:rPr>
        <w:t>ускника ___________________Куркина Крист</w:t>
      </w:r>
      <w:bookmarkStart w:id="0" w:name="_GoBack"/>
      <w:bookmarkEnd w:id="0"/>
      <w:r w:rsidR="00AC1A5E">
        <w:rPr>
          <w:rFonts w:ascii="Times New Roman" w:hAnsi="Times New Roman" w:cs="Times New Roman"/>
          <w:sz w:val="28"/>
          <w:szCs w:val="28"/>
        </w:rPr>
        <w:t xml:space="preserve">ина Алексеевна </w:t>
      </w:r>
    </w:p>
    <w:sectPr w:rsidR="00413AF0" w:rsidRPr="00413AF0" w:rsidSect="009F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16" w:rsidRDefault="00B05916" w:rsidP="00413AF0">
      <w:pPr>
        <w:spacing w:after="0" w:line="240" w:lineRule="auto"/>
      </w:pPr>
      <w:r>
        <w:separator/>
      </w:r>
    </w:p>
  </w:endnote>
  <w:endnote w:type="continuationSeparator" w:id="0">
    <w:p w:rsidR="00B05916" w:rsidRDefault="00B05916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16" w:rsidRDefault="00B05916" w:rsidP="00413AF0">
      <w:pPr>
        <w:spacing w:after="0" w:line="240" w:lineRule="auto"/>
      </w:pPr>
      <w:r>
        <w:separator/>
      </w:r>
    </w:p>
  </w:footnote>
  <w:footnote w:type="continuationSeparator" w:id="0">
    <w:p w:rsidR="00B05916" w:rsidRDefault="00B05916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C8"/>
    <w:rsid w:val="000151AC"/>
    <w:rsid w:val="00154324"/>
    <w:rsid w:val="00360F98"/>
    <w:rsid w:val="00413AF0"/>
    <w:rsid w:val="004F363F"/>
    <w:rsid w:val="00525211"/>
    <w:rsid w:val="00584E96"/>
    <w:rsid w:val="006E194E"/>
    <w:rsid w:val="008273D5"/>
    <w:rsid w:val="008F1766"/>
    <w:rsid w:val="009B2136"/>
    <w:rsid w:val="009C1E39"/>
    <w:rsid w:val="009F58BC"/>
    <w:rsid w:val="00AC1A5E"/>
    <w:rsid w:val="00B05916"/>
    <w:rsid w:val="00C17AAF"/>
    <w:rsid w:val="00C82FC8"/>
    <w:rsid w:val="00CA6D9C"/>
    <w:rsid w:val="00EC08BD"/>
    <w:rsid w:val="00ED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2</cp:revision>
  <cp:lastPrinted>2019-11-13T00:26:00Z</cp:lastPrinted>
  <dcterms:created xsi:type="dcterms:W3CDTF">2019-12-12T02:18:00Z</dcterms:created>
  <dcterms:modified xsi:type="dcterms:W3CDTF">2019-12-12T02:18:00Z</dcterms:modified>
</cp:coreProperties>
</file>